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B692E8F" w:rsidR="007D3511" w:rsidRDefault="00743418" w:rsidP="00E7310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CONSENT TO SENTENCING FOR MAJOR INDICTABLE OFFENCE(S) IN </w:t>
      </w:r>
      <w:r w:rsidR="002C6BFB">
        <w:rPr>
          <w:rFonts w:asciiTheme="minorHAnsi" w:hAnsiTheme="minorHAnsi" w:cs="Calibri"/>
          <w:b/>
          <w:bCs/>
          <w:sz w:val="28"/>
        </w:rPr>
        <w:t>MAGISTRATES</w:t>
      </w:r>
      <w:r>
        <w:rPr>
          <w:rFonts w:asciiTheme="minorHAnsi" w:hAnsiTheme="minorHAnsi" w:cs="Calibri"/>
          <w:b/>
          <w:bCs/>
          <w:sz w:val="28"/>
        </w:rPr>
        <w:t xml:space="preserve"> COURT</w:t>
      </w:r>
    </w:p>
    <w:p w14:paraId="21A3A912" w14:textId="76A2FCF2" w:rsidR="00E7310D" w:rsidRPr="00E7310D" w:rsidRDefault="00E7310D" w:rsidP="00E7310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 w:rsidR="00AA1390">
        <w:rPr>
          <w:rFonts w:asciiTheme="minorHAnsi" w:hAnsiTheme="minorHAnsi" w:cs="Calibri"/>
          <w:b/>
          <w:bCs/>
        </w:rPr>
        <w:t xml:space="preserve">1921 </w:t>
      </w:r>
      <w:r w:rsidR="00290754">
        <w:rPr>
          <w:rFonts w:asciiTheme="minorHAnsi" w:hAnsiTheme="minorHAnsi" w:cs="Calibri"/>
          <w:b/>
          <w:bCs/>
        </w:rPr>
        <w:t>s</w:t>
      </w:r>
      <w:r w:rsidR="00290754" w:rsidRPr="00E7310D">
        <w:rPr>
          <w:rFonts w:asciiTheme="minorHAnsi" w:hAnsiTheme="minorHAnsi" w:cs="Calibri"/>
          <w:b/>
          <w:bCs/>
        </w:rPr>
        <w:t xml:space="preserve"> </w:t>
      </w:r>
      <w:r w:rsidRPr="00E7310D">
        <w:rPr>
          <w:rFonts w:asciiTheme="minorHAnsi" w:hAnsiTheme="minorHAnsi" w:cs="Calibri"/>
          <w:b/>
          <w:bCs/>
        </w:rPr>
        <w:t>116(1)</w:t>
      </w:r>
    </w:p>
    <w:p w14:paraId="67FB409E" w14:textId="77777777" w:rsidR="00F63549" w:rsidRDefault="00F63549" w:rsidP="00F63549">
      <w:pPr>
        <w:rPr>
          <w:rFonts w:cs="Arial"/>
        </w:rPr>
      </w:pPr>
    </w:p>
    <w:p w14:paraId="2CEAE7D6" w14:textId="26227556" w:rsidR="00F63549" w:rsidRDefault="00F63549" w:rsidP="008B5F62">
      <w:pPr>
        <w:jc w:val="left"/>
        <w:rPr>
          <w:rFonts w:cs="Arial"/>
        </w:rPr>
      </w:pPr>
      <w:r>
        <w:rPr>
          <w:rFonts w:cs="Arial"/>
        </w:rPr>
        <w:t>This Form is to be submitted if you seek to plead guilty in the Magistrates Court.</w:t>
      </w:r>
      <w:r w:rsidRPr="00F63549">
        <w:t xml:space="preserve"> </w:t>
      </w:r>
      <w:r w:rsidRPr="00F63549">
        <w:rPr>
          <w:rFonts w:cs="Arial"/>
        </w:rPr>
        <w:t xml:space="preserve">It is advisable not to complete this form unless </w:t>
      </w:r>
      <w:r>
        <w:rPr>
          <w:rFonts w:cs="Arial"/>
        </w:rPr>
        <w:t>you</w:t>
      </w:r>
      <w:r w:rsidRPr="00F63549">
        <w:rPr>
          <w:rFonts w:cs="Arial"/>
        </w:rPr>
        <w:t xml:space="preserve"> have had legal advice</w:t>
      </w:r>
      <w:r>
        <w:rPr>
          <w:rFonts w:cs="Arial"/>
        </w:rPr>
        <w:t>.</w:t>
      </w:r>
    </w:p>
    <w:p w14:paraId="6DC42FB6" w14:textId="77777777" w:rsidR="00217822" w:rsidRPr="00D471C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E2A9122" w:rsidR="00DC7ECD" w:rsidRPr="00490AD4" w:rsidRDefault="0037656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C6BFB">
        <w:rPr>
          <w:rFonts w:cs="Arial"/>
        </w:rPr>
        <w:t>MAGISTRATES</w:t>
      </w:r>
      <w:r w:rsidR="002C6BFB">
        <w:rPr>
          <w:rFonts w:cs="Arial"/>
          <w:i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79339325" w14:textId="47F3992A" w:rsidR="0036187C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7221C040" w:rsidR="00A21DC7" w:rsidRPr="008B5F62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90AD4">
        <w:rPr>
          <w:rFonts w:cs="Arial"/>
          <w:bCs/>
        </w:rPr>
        <w:t>[</w:t>
      </w:r>
      <w:r w:rsidR="00704217" w:rsidRPr="008B5F62">
        <w:rPr>
          <w:rFonts w:cs="Arial"/>
          <w:b/>
          <w:i/>
        </w:rPr>
        <w:t xml:space="preserve">FULL </w:t>
      </w:r>
      <w:r w:rsidRPr="008B5F62">
        <w:rPr>
          <w:rFonts w:cs="Arial"/>
          <w:b/>
          <w:i/>
        </w:rPr>
        <w:t>NAME</w:t>
      </w:r>
      <w:r w:rsidRPr="008B5F62">
        <w:rPr>
          <w:rFonts w:cs="Arial"/>
          <w:b/>
        </w:rPr>
        <w:t>]</w:t>
      </w:r>
    </w:p>
    <w:p w14:paraId="63C529C8" w14:textId="76C8CC86" w:rsidR="0079103A" w:rsidRPr="008B5F62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Informant</w:t>
      </w:r>
    </w:p>
    <w:p w14:paraId="114C7705" w14:textId="722C7B82" w:rsidR="006250A1" w:rsidRPr="008B5F6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B5F62">
        <w:rPr>
          <w:rFonts w:cs="Arial"/>
          <w:b/>
        </w:rPr>
        <w:t>v</w:t>
      </w:r>
    </w:p>
    <w:p w14:paraId="0DE99CB8" w14:textId="13D95AC1" w:rsidR="00A648B8" w:rsidRPr="008B5F62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B5F62">
        <w:rPr>
          <w:rFonts w:cs="Arial"/>
          <w:b/>
        </w:rPr>
        <w:t>[</w:t>
      </w:r>
      <w:r w:rsidR="00704217" w:rsidRPr="008B5F62">
        <w:rPr>
          <w:rFonts w:cs="Arial"/>
          <w:b/>
          <w:i/>
        </w:rPr>
        <w:t xml:space="preserve">FULL </w:t>
      </w:r>
      <w:r w:rsidRPr="008B5F62">
        <w:rPr>
          <w:rFonts w:cs="Arial"/>
          <w:b/>
          <w:i/>
          <w:iCs/>
        </w:rPr>
        <w:t>NAME</w:t>
      </w:r>
      <w:r w:rsidRPr="008B5F62">
        <w:rPr>
          <w:rFonts w:cs="Arial"/>
          <w:b/>
        </w:rPr>
        <w:t>]</w:t>
      </w:r>
    </w:p>
    <w:p w14:paraId="6D739AA5" w14:textId="0B860F29" w:rsidR="00741179" w:rsidRPr="008B5F62" w:rsidRDefault="006250A1" w:rsidP="0085038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Defendant</w:t>
      </w:r>
    </w:p>
    <w:p w14:paraId="77DE1BFA" w14:textId="56AAB367" w:rsidR="00560204" w:rsidRDefault="00560204" w:rsidP="00560204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560204" w14:paraId="7FCAB05C" w14:textId="77777777" w:rsidTr="00560204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444D3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127FF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8373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175FB749" w14:textId="77777777" w:rsidTr="0056020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DE6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96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FF44" w14:textId="77777777" w:rsidR="00560204" w:rsidRDefault="00560204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60204" w14:paraId="10D14827" w14:textId="77777777" w:rsidTr="00560204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72E5B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33C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F1A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6523E28F" w14:textId="77777777" w:rsidTr="0056020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C86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EE7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ECF" w14:textId="2A9203F6" w:rsidR="00560204" w:rsidRDefault="00793A9A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560204">
              <w:rPr>
                <w:rFonts w:cs="Arial"/>
                <w:b/>
                <w:sz w:val="12"/>
              </w:rPr>
              <w:t>Solicitor</w:t>
            </w:r>
          </w:p>
        </w:tc>
      </w:tr>
      <w:tr w:rsidR="00560204" w14:paraId="22C7BE94" w14:textId="77777777" w:rsidTr="00560204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76F6D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A7C8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560204" w14:paraId="28F165FD" w14:textId="77777777" w:rsidTr="0056020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972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87C5" w14:textId="77777777" w:rsidR="00560204" w:rsidRDefault="00560204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151AF1B6" w14:textId="116CDF86" w:rsidR="00850385" w:rsidRDefault="0085038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4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F6171" w:rsidRPr="00AF6171" w14:paraId="3EBBDCE1" w14:textId="77777777" w:rsidTr="00560204">
        <w:trPr>
          <w:cantSplit/>
        </w:trPr>
        <w:tc>
          <w:tcPr>
            <w:tcW w:w="5000" w:type="pct"/>
            <w:gridSpan w:val="2"/>
          </w:tcPr>
          <w:p w14:paraId="11EDA53C" w14:textId="77777777" w:rsidR="00376567" w:rsidRPr="00376567" w:rsidRDefault="00376567" w:rsidP="00B52E25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</w:rPr>
            </w:pPr>
            <w:r w:rsidRPr="00376567">
              <w:rPr>
                <w:rFonts w:cs="Arial"/>
                <w:b/>
              </w:rPr>
              <w:t>Consent to sentencing for major indictable offence in Magistrates Court</w:t>
            </w:r>
          </w:p>
          <w:p w14:paraId="7FE98B9B" w14:textId="0D789900" w:rsidR="00B0256A" w:rsidRDefault="00376567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376567">
              <w:rPr>
                <w:rFonts w:cs="Arial"/>
              </w:rPr>
              <w:t xml:space="preserve">The </w:t>
            </w:r>
            <w:r w:rsidRPr="002C6BFB">
              <w:rPr>
                <w:rFonts w:cs="Arial"/>
              </w:rPr>
              <w:t>Defendant</w:t>
            </w:r>
            <w:r w:rsidRPr="00376567">
              <w:rPr>
                <w:rFonts w:cs="Arial"/>
              </w:rPr>
              <w:t xml:space="preserve"> and the Director of Public Prosecutions consent to the </w:t>
            </w:r>
            <w:r w:rsidRPr="002C6BFB">
              <w:rPr>
                <w:rFonts w:cs="Arial"/>
                <w:iCs/>
              </w:rPr>
              <w:t>Magistrates</w:t>
            </w:r>
            <w:r w:rsidRPr="002C6BFB">
              <w:rPr>
                <w:rFonts w:cs="Arial"/>
              </w:rPr>
              <w:t xml:space="preserve"> C</w:t>
            </w:r>
            <w:r w:rsidRPr="00376567">
              <w:rPr>
                <w:rFonts w:cs="Arial"/>
              </w:rPr>
              <w:t>ourt sentencing for the major indictable offence[</w:t>
            </w:r>
            <w:r w:rsidRPr="00376567">
              <w:rPr>
                <w:rFonts w:cs="Arial"/>
                <w:i/>
              </w:rPr>
              <w:t>s</w:t>
            </w:r>
            <w:r w:rsidRPr="00376567">
              <w:rPr>
                <w:rFonts w:cs="Arial"/>
              </w:rPr>
              <w:t xml:space="preserve">] </w:t>
            </w:r>
            <w:r w:rsidR="00D04027">
              <w:rPr>
                <w:rFonts w:cs="Arial"/>
              </w:rPr>
              <w:t>[</w:t>
            </w:r>
            <w:r w:rsidR="00D04027" w:rsidRPr="008B5F62">
              <w:rPr>
                <w:rFonts w:cs="Arial"/>
                <w:i/>
                <w:iCs/>
              </w:rPr>
              <w:t>Enter offence</w:t>
            </w:r>
            <w:r w:rsidR="00E05A9C">
              <w:rPr>
                <w:rFonts w:cs="Arial"/>
                <w:i/>
                <w:iCs/>
              </w:rPr>
              <w:t>[</w:t>
            </w:r>
            <w:r w:rsidR="00D04027" w:rsidRPr="008B5F62">
              <w:rPr>
                <w:rFonts w:cs="Arial"/>
                <w:i/>
                <w:iCs/>
              </w:rPr>
              <w:t>s</w:t>
            </w:r>
            <w:r w:rsidR="00E05A9C">
              <w:rPr>
                <w:rFonts w:cs="Arial"/>
                <w:i/>
                <w:iCs/>
              </w:rPr>
              <w:t>]</w:t>
            </w:r>
            <w:r w:rsidR="00A97D71">
              <w:rPr>
                <w:rFonts w:cs="Arial"/>
                <w:i/>
                <w:iCs/>
              </w:rPr>
              <w:t xml:space="preserve"> and count number</w:t>
            </w:r>
            <w:r w:rsidR="00B77C10">
              <w:rPr>
                <w:rFonts w:cs="Arial"/>
                <w:i/>
                <w:iCs/>
              </w:rPr>
              <w:t>[s</w:t>
            </w:r>
            <w:r w:rsidR="00A97D71">
              <w:rPr>
                <w:rFonts w:cs="Arial"/>
                <w:i/>
                <w:iCs/>
              </w:rPr>
              <w:t>]</w:t>
            </w:r>
            <w:r w:rsidR="00D04027">
              <w:rPr>
                <w:rFonts w:cs="Arial"/>
              </w:rPr>
              <w:t xml:space="preserve">] </w:t>
            </w:r>
            <w:r w:rsidRPr="00376567">
              <w:rPr>
                <w:rFonts w:cs="Arial"/>
              </w:rPr>
              <w:t>in the Information dated [</w:t>
            </w:r>
            <w:r w:rsidRPr="00376567">
              <w:rPr>
                <w:rFonts w:cs="Arial"/>
                <w:i/>
              </w:rPr>
              <w:t>date</w:t>
            </w:r>
            <w:r w:rsidRPr="00376567">
              <w:rPr>
                <w:rFonts w:cs="Arial"/>
              </w:rPr>
              <w:t>].</w:t>
            </w:r>
          </w:p>
          <w:p w14:paraId="686F567D" w14:textId="77777777" w:rsidR="00B0256A" w:rsidRDefault="00B0256A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0392D909" w14:textId="77777777" w:rsidR="00B0256A" w:rsidRDefault="00B0256A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2467CFBE" w14:textId="77777777" w:rsidR="00B0256A" w:rsidRDefault="00B0256A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3EA7EAD8" w14:textId="77777777" w:rsidR="00B0256A" w:rsidRDefault="00B0256A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4A83D62A" w14:textId="359DB00B" w:rsidR="00B0256A" w:rsidRPr="00376567" w:rsidRDefault="00B0256A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AF6171" w:rsidRPr="00376567" w14:paraId="1BED32FF" w14:textId="77777777" w:rsidTr="00560204">
        <w:trPr>
          <w:cantSplit/>
        </w:trPr>
        <w:tc>
          <w:tcPr>
            <w:tcW w:w="2500" w:type="pct"/>
          </w:tcPr>
          <w:p w14:paraId="4815727D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bookmarkStart w:id="5" w:name="_Hlk86135248"/>
          </w:p>
          <w:p w14:paraId="79D5FB93" w14:textId="0DE348C7" w:rsid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36BBE40" w14:textId="77777777" w:rsidR="00E030D5" w:rsidRPr="00376567" w:rsidRDefault="00E030D5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1213243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191F18F" w14:textId="4C1D3502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Signature of Defendan</w:t>
            </w:r>
            <w:r w:rsidR="00643109">
              <w:rPr>
                <w:rFonts w:cs="Arial"/>
              </w:rPr>
              <w:t>t</w:t>
            </w:r>
          </w:p>
          <w:p w14:paraId="26ECBDCA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339A2C2" w14:textId="376E93CA" w:rsid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8286D7F" w14:textId="77777777" w:rsidR="00E030D5" w:rsidRPr="00376567" w:rsidRDefault="00E030D5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525C50B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505054D" w14:textId="162F73C5" w:rsidR="00376567" w:rsidRPr="008B5F62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2CA90755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B8B0FBC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50E7808E" w14:textId="77777777" w:rsidR="00376567" w:rsidRPr="00376567" w:rsidRDefault="00376567" w:rsidP="00B52E25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5C3B98BB" w14:textId="7881E8DA" w:rsidR="00376567" w:rsidRPr="00376567" w:rsidRDefault="00376567" w:rsidP="00B52E25">
            <w:pPr>
              <w:tabs>
                <w:tab w:val="left" w:pos="1027"/>
              </w:tabs>
              <w:spacing w:line="276" w:lineRule="auto"/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 w:rsidR="007D4705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755F3345" w14:textId="3045E7E8" w:rsid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4DE7724" w14:textId="77777777" w:rsidR="00417238" w:rsidRPr="00376567" w:rsidRDefault="00417238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03EC923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3B73348" w14:textId="025EE47E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10228BA9" w14:textId="301EBF1D" w:rsidR="00376567" w:rsidRPr="00376567" w:rsidRDefault="00E030D5" w:rsidP="00B52E25">
            <w:pPr>
              <w:tabs>
                <w:tab w:val="left" w:pos="1027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ab/>
            </w:r>
            <w:r w:rsidR="00376567" w:rsidRPr="00376567">
              <w:rPr>
                <w:rFonts w:cs="Arial"/>
              </w:rPr>
              <w:t xml:space="preserve">Printed name of witness </w:t>
            </w:r>
            <w:r w:rsidR="00376567"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="00AF6171" w:rsidRPr="00AF6171">
              <w:rPr>
                <w:rFonts w:cs="Arial"/>
                <w:b/>
                <w:sz w:val="12"/>
                <w:szCs w:val="18"/>
              </w:rPr>
              <w:t>applicable</w:t>
            </w:r>
            <w:bookmarkEnd w:id="5"/>
          </w:p>
        </w:tc>
        <w:tc>
          <w:tcPr>
            <w:tcW w:w="2500" w:type="pct"/>
          </w:tcPr>
          <w:p w14:paraId="18549A2E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0AB8AA4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FF26455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FFF7E9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6D65B39" w14:textId="3BC05149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Signature of Director</w:t>
            </w:r>
            <w:r w:rsidR="00FE1621">
              <w:rPr>
                <w:rFonts w:cs="Arial"/>
              </w:rPr>
              <w:t xml:space="preserve"> </w:t>
            </w:r>
            <w:r w:rsidR="00FE1621" w:rsidRPr="008957B0">
              <w:rPr>
                <w:rFonts w:cs="Arial"/>
              </w:rPr>
              <w:t xml:space="preserve">or </w:t>
            </w:r>
            <w:r w:rsidR="00FE1621">
              <w:rPr>
                <w:rFonts w:cs="Arial"/>
              </w:rPr>
              <w:t xml:space="preserve">person </w:t>
            </w:r>
            <w:r w:rsidR="00FE1621" w:rsidRPr="008957B0">
              <w:rPr>
                <w:rFonts w:cs="Arial"/>
              </w:rPr>
              <w:t>authorised</w:t>
            </w:r>
            <w:r w:rsidR="00FE1621">
              <w:rPr>
                <w:rFonts w:cs="Arial"/>
              </w:rPr>
              <w:t xml:space="preserve"> by the Director</w:t>
            </w:r>
          </w:p>
          <w:p w14:paraId="38764850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CC0FE27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2E2F6E3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8261856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48808C16" w14:textId="74919721" w:rsidR="00376567" w:rsidRPr="00CF07F0" w:rsidRDefault="008B5F62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52E25">
              <w:rPr>
                <w:rFonts w:cs="Arial"/>
              </w:rPr>
              <w:t>F</w:t>
            </w:r>
            <w:r w:rsidR="00B0256A" w:rsidRPr="00B52E25">
              <w:rPr>
                <w:rFonts w:cs="Arial"/>
              </w:rPr>
              <w:t>ull name of Director or person authorised by the Director</w:t>
            </w:r>
          </w:p>
          <w:p w14:paraId="068B079B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EAF7018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6C17B1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CD5CC60" w14:textId="77777777" w:rsidR="00376567" w:rsidRPr="00376567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10E4802" w14:textId="7E8B100C" w:rsidR="00376567" w:rsidRPr="00376567" w:rsidRDefault="00376567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376567">
              <w:rPr>
                <w:rFonts w:cs="Arial"/>
              </w:rPr>
              <w:t>Date</w:t>
            </w:r>
          </w:p>
        </w:tc>
      </w:tr>
      <w:tr w:rsidR="00F40383" w:rsidRPr="00376567" w14:paraId="7396E24E" w14:textId="77777777" w:rsidTr="00560204">
        <w:trPr>
          <w:cantSplit/>
        </w:trPr>
        <w:tc>
          <w:tcPr>
            <w:tcW w:w="2500" w:type="pct"/>
          </w:tcPr>
          <w:p w14:paraId="399CDAB3" w14:textId="5DFB4C90" w:rsidR="00F40383" w:rsidRDefault="00F40383" w:rsidP="00B52E25">
            <w:pPr>
              <w:tabs>
                <w:tab w:val="left" w:pos="1752"/>
              </w:tabs>
              <w:spacing w:before="240" w:line="276" w:lineRule="auto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74E7EB16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0329086" w14:textId="77777777" w:rsidR="00F40383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E6ABAD2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0667FEE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374693AB" w14:textId="6B8C7BDE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Defendant to consent on their behalf</w:t>
            </w:r>
          </w:p>
          <w:p w14:paraId="299BE888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D3461FA" w14:textId="77777777" w:rsidR="00F40383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D9F92FB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DD674E3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174EE9CE" w14:textId="7CDC98FD" w:rsidR="00F40383" w:rsidRPr="008B5F62" w:rsidRDefault="00D1240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496C464C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B96E8CF" w14:textId="77777777" w:rsidR="00F40383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76E2F5B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B3C1C4F" w14:textId="77777777" w:rsidR="00D12407" w:rsidRPr="00376567" w:rsidRDefault="00D1240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C16CF94" w14:textId="77777777" w:rsidR="00D12407" w:rsidRPr="008B5F62" w:rsidRDefault="00D12407" w:rsidP="00B52E25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03FEDCBB" w14:textId="4BDD7235" w:rsidR="00F40383" w:rsidRPr="00376567" w:rsidRDefault="00F40383" w:rsidP="000C3766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</w:rPr>
            </w:pPr>
          </w:p>
        </w:tc>
        <w:tc>
          <w:tcPr>
            <w:tcW w:w="2500" w:type="pct"/>
          </w:tcPr>
          <w:p w14:paraId="6366A362" w14:textId="77777777" w:rsidR="00F40383" w:rsidRPr="00376567" w:rsidRDefault="00F40383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</w:tc>
      </w:tr>
    </w:tbl>
    <w:p w14:paraId="27218319" w14:textId="63DE6D34" w:rsidR="00C82B55" w:rsidRDefault="00B246E9" w:rsidP="00B52E25">
      <w:pPr>
        <w:tabs>
          <w:tab w:val="left" w:pos="936"/>
        </w:tabs>
        <w:spacing w:before="240" w:line="276" w:lineRule="auto"/>
        <w:rPr>
          <w:rFonts w:eastAsia="Calibri" w:cs="Arial"/>
          <w:b/>
          <w:sz w:val="12"/>
        </w:rPr>
      </w:pPr>
      <w:r>
        <w:rPr>
          <w:rFonts w:eastAsia="Calibri" w:cs="Arial"/>
          <w:b/>
          <w:iCs/>
          <w:sz w:val="12"/>
        </w:rPr>
        <w:t xml:space="preserve">Only complete the next box </w:t>
      </w:r>
      <w:r w:rsidR="003E0283">
        <w:rPr>
          <w:rFonts w:eastAsia="Calibri" w:cs="Arial"/>
          <w:b/>
          <w:iCs/>
          <w:sz w:val="12"/>
        </w:rPr>
        <w:t xml:space="preserve">if </w:t>
      </w:r>
      <w:r w:rsidR="00F45B78">
        <w:rPr>
          <w:rFonts w:eastAsia="Calibri" w:cs="Arial"/>
          <w:b/>
          <w:iCs/>
          <w:sz w:val="12"/>
        </w:rPr>
        <w:t>Defendant represented</w:t>
      </w:r>
      <w:r w:rsidR="00376567" w:rsidRPr="00376567">
        <w:rPr>
          <w:rFonts w:eastAsia="Calibri" w:cs="Arial"/>
          <w:b/>
          <w:iCs/>
          <w:sz w:val="12"/>
        </w:rPr>
        <w:t xml:space="preserve"> by a solicitor</w:t>
      </w:r>
      <w:r w:rsidR="00376567">
        <w:rPr>
          <w:rFonts w:eastAsia="Calibri" w:cs="Arial"/>
          <w:b/>
          <w:sz w:val="1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F6171" w:rsidRPr="00AF6171" w14:paraId="0D2EFBC0" w14:textId="77777777" w:rsidTr="00630944">
        <w:tc>
          <w:tcPr>
            <w:tcW w:w="5000" w:type="pct"/>
            <w:tcBorders>
              <w:top w:val="single" w:sz="4" w:space="0" w:color="auto"/>
            </w:tcBorders>
          </w:tcPr>
          <w:p w14:paraId="24F877DE" w14:textId="2B1201FC" w:rsidR="00376567" w:rsidRPr="000C3766" w:rsidRDefault="00376567" w:rsidP="000C3766">
            <w:pPr>
              <w:spacing w:before="120" w:after="120" w:line="276" w:lineRule="auto"/>
              <w:rPr>
                <w:rFonts w:cs="Arial"/>
                <w:b/>
              </w:rPr>
            </w:pPr>
            <w:r w:rsidRPr="00AF6171">
              <w:rPr>
                <w:rFonts w:cs="Arial"/>
                <w:b/>
              </w:rPr>
              <w:t xml:space="preserve">Certification by solicitor </w:t>
            </w:r>
            <w:r w:rsidRPr="00AF6171">
              <w:rPr>
                <w:rFonts w:cs="Arial"/>
                <w:b/>
                <w:sz w:val="12"/>
              </w:rPr>
              <w:t>man</w:t>
            </w:r>
            <w:r w:rsidR="00AF6171" w:rsidRPr="00AF6171">
              <w:rPr>
                <w:rFonts w:cs="Arial"/>
                <w:b/>
                <w:sz w:val="12"/>
              </w:rPr>
              <w:t>datory if Defendant represented</w:t>
            </w:r>
          </w:p>
          <w:p w14:paraId="6B1B55F7" w14:textId="502C8ED6" w:rsidR="00376567" w:rsidRPr="00AF6171" w:rsidRDefault="00376567" w:rsidP="00B52E2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AF6171">
              <w:rPr>
                <w:rFonts w:cs="Arial"/>
              </w:rPr>
              <w:t xml:space="preserve">I, </w:t>
            </w:r>
            <w:r w:rsidRPr="00AF6171">
              <w:rPr>
                <w:rFonts w:asciiTheme="majorHAnsi" w:hAnsiTheme="majorHAnsi" w:cstheme="majorHAnsi"/>
              </w:rPr>
              <w:t>[</w:t>
            </w:r>
            <w:r w:rsidR="00972DBF">
              <w:rPr>
                <w:rFonts w:asciiTheme="majorHAnsi" w:hAnsiTheme="majorHAnsi" w:cstheme="majorHAnsi"/>
                <w:i/>
                <w:iCs/>
              </w:rPr>
              <w:t>full</w:t>
            </w:r>
            <w:r w:rsidR="008F013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AF6171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AF6171">
              <w:rPr>
                <w:rFonts w:asciiTheme="majorHAnsi" w:hAnsiTheme="majorHAnsi" w:cstheme="majorHAnsi"/>
              </w:rPr>
              <w:t xml:space="preserve">] </w:t>
            </w:r>
            <w:r w:rsidRPr="00AF6171">
              <w:rPr>
                <w:rFonts w:cs="Arial"/>
              </w:rPr>
              <w:t>certify that:</w:t>
            </w:r>
          </w:p>
          <w:p w14:paraId="12BDC82A" w14:textId="77777777" w:rsidR="00376567" w:rsidRPr="00AF6171" w:rsidRDefault="00376567" w:rsidP="00B52E25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47" w:hanging="447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F617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AF6171">
              <w:rPr>
                <w:rFonts w:asciiTheme="majorHAnsi" w:hAnsiTheme="majorHAnsi" w:cstheme="majorHAnsi"/>
                <w:i/>
              </w:rPr>
              <w:t xml:space="preserve">Legal Practitioners Act </w:t>
            </w:r>
            <w:proofErr w:type="gramStart"/>
            <w:r w:rsidRPr="00AF6171">
              <w:rPr>
                <w:rFonts w:asciiTheme="majorHAnsi" w:hAnsiTheme="majorHAnsi" w:cstheme="majorHAnsi"/>
                <w:i/>
              </w:rPr>
              <w:t>1981</w:t>
            </w:r>
            <w:r w:rsidRPr="00AF6171">
              <w:rPr>
                <w:rFonts w:asciiTheme="majorHAnsi" w:hAnsiTheme="majorHAnsi" w:cstheme="majorHAnsi"/>
              </w:rPr>
              <w:t>;</w:t>
            </w:r>
            <w:proofErr w:type="gramEnd"/>
          </w:p>
          <w:p w14:paraId="15B4A83C" w14:textId="7A00D902" w:rsidR="00376567" w:rsidRPr="002C6BFB" w:rsidRDefault="00376567" w:rsidP="00B52E25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F6171">
              <w:rPr>
                <w:rFonts w:asciiTheme="majorHAnsi" w:hAnsiTheme="majorHAnsi" w:cstheme="majorHAnsi"/>
              </w:rPr>
              <w:t xml:space="preserve">I am acting in this proceeding </w:t>
            </w:r>
            <w:r w:rsidRPr="002C6BFB">
              <w:rPr>
                <w:rFonts w:asciiTheme="majorHAnsi" w:hAnsiTheme="majorHAnsi" w:cstheme="majorHAnsi"/>
              </w:rPr>
              <w:t>as the Defendant’s solicitor.</w:t>
            </w:r>
          </w:p>
          <w:p w14:paraId="4EA6C962" w14:textId="7935B7E1" w:rsidR="00376567" w:rsidRPr="002C6BFB" w:rsidRDefault="00376567" w:rsidP="00B52E25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C6BFB">
              <w:rPr>
                <w:rFonts w:asciiTheme="majorHAnsi" w:hAnsiTheme="majorHAnsi" w:cstheme="majorHAnsi"/>
              </w:rPr>
              <w:t xml:space="preserve">The Defendant received legal advice about the consequences of consenting to be sentenced in the </w:t>
            </w:r>
            <w:r w:rsidR="002C6BFB" w:rsidRPr="002C6BFB">
              <w:rPr>
                <w:rFonts w:cs="Arial"/>
                <w:iCs/>
              </w:rPr>
              <w:t>Magistrates</w:t>
            </w:r>
            <w:r w:rsidRPr="002C6BFB">
              <w:rPr>
                <w:rFonts w:asciiTheme="majorHAnsi" w:hAnsiTheme="majorHAnsi" w:cstheme="majorHAnsi"/>
              </w:rPr>
              <w:t xml:space="preserve"> Court before </w:t>
            </w:r>
            <w:r w:rsidR="00FE3EA1">
              <w:rPr>
                <w:rFonts w:asciiTheme="majorHAnsi" w:hAnsiTheme="majorHAnsi" w:cstheme="majorHAnsi"/>
              </w:rPr>
              <w:t>the signing of this form</w:t>
            </w:r>
            <w:r w:rsidRPr="002C6BFB">
              <w:rPr>
                <w:rFonts w:asciiTheme="majorHAnsi" w:hAnsiTheme="majorHAnsi" w:cstheme="majorHAnsi"/>
              </w:rPr>
              <w:t>.</w:t>
            </w:r>
          </w:p>
          <w:p w14:paraId="6F88884B" w14:textId="77777777" w:rsidR="00376567" w:rsidRPr="002C6BFB" w:rsidRDefault="00376567" w:rsidP="00B52E2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3E1A153" w14:textId="77777777" w:rsidR="00376567" w:rsidRPr="00AF6171" w:rsidRDefault="00376567" w:rsidP="00B52E2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1F6E58F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7D19B2E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F6171">
              <w:rPr>
                <w:rFonts w:cs="Arial"/>
              </w:rPr>
              <w:t>…………………………………………</w:t>
            </w:r>
          </w:p>
          <w:p w14:paraId="1F3B13B2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F6171">
              <w:rPr>
                <w:rFonts w:cs="Arial"/>
              </w:rPr>
              <w:t>Signature of solicitor</w:t>
            </w:r>
          </w:p>
          <w:p w14:paraId="386F614A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3F4349E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A9357FB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1A31612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F6171">
              <w:rPr>
                <w:rFonts w:cs="Arial"/>
              </w:rPr>
              <w:t>…………………………………………</w:t>
            </w:r>
          </w:p>
          <w:p w14:paraId="58927ADE" w14:textId="4471E51B" w:rsidR="00376567" w:rsidRPr="00AF6171" w:rsidRDefault="008B5F62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B0256A">
              <w:rPr>
                <w:rFonts w:cs="Arial"/>
              </w:rPr>
              <w:t>ull name of solicitor</w:t>
            </w:r>
          </w:p>
          <w:p w14:paraId="068077AF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97C30AC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C63DD85" w14:textId="77777777" w:rsidR="00376567" w:rsidRPr="00AF6171" w:rsidRDefault="00376567" w:rsidP="00B52E2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E362982" w14:textId="77777777" w:rsidR="00376567" w:rsidRPr="00AF6171" w:rsidRDefault="00376567" w:rsidP="00B52E2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F6171">
              <w:rPr>
                <w:rFonts w:cs="Arial"/>
              </w:rPr>
              <w:t>………………………….</w:t>
            </w:r>
          </w:p>
          <w:p w14:paraId="1EE3332D" w14:textId="606F051D" w:rsidR="00376567" w:rsidRPr="00AF6171" w:rsidRDefault="00376567" w:rsidP="00B52E25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AF617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46EDB1E8" w14:textId="470EFF47" w:rsidR="009D39C6" w:rsidRPr="009D39C6" w:rsidRDefault="009D39C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color w:val="000000" w:themeColor="text1"/>
        </w:rPr>
      </w:pPr>
    </w:p>
    <w:sectPr w:rsidR="009D39C6" w:rsidRPr="009D39C6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23BE" w14:textId="77777777" w:rsidR="001601FA" w:rsidRDefault="00160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29A2" w14:textId="77777777" w:rsidR="001601FA" w:rsidRDefault="00160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08D8" w14:textId="77777777" w:rsidR="001601FA" w:rsidRDefault="00160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BB3D" w14:textId="77777777" w:rsidR="001601FA" w:rsidRDefault="00160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CF902A5" w:rsidR="00F42926" w:rsidRDefault="0074341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20C05">
      <w:rPr>
        <w:lang w:val="en-US"/>
      </w:rPr>
      <w:t>6</w:t>
    </w:r>
    <w:r>
      <w:rPr>
        <w:lang w:val="en-US"/>
      </w:rPr>
      <w:t>1</w:t>
    </w:r>
    <w:r w:rsidR="001601FA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687CA7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20C05">
      <w:rPr>
        <w:lang w:val="en-US"/>
      </w:rPr>
      <w:t>6</w:t>
    </w:r>
    <w:r w:rsidR="00743418">
      <w:rPr>
        <w:lang w:val="en-US"/>
      </w:rPr>
      <w:t>1</w:t>
    </w:r>
    <w:r w:rsidR="002773C2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5E183F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5904AE-C595-4535-A547-BC79E9BC4A85}"/>
    <w:docVar w:name="dgnword-eventsink" w:val="93442375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37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01FA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3C2"/>
    <w:rsid w:val="00277E66"/>
    <w:rsid w:val="002838ED"/>
    <w:rsid w:val="0028478D"/>
    <w:rsid w:val="00284927"/>
    <w:rsid w:val="00284A21"/>
    <w:rsid w:val="00286AE5"/>
    <w:rsid w:val="00287E69"/>
    <w:rsid w:val="00290026"/>
    <w:rsid w:val="00290754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6BFB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C05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187C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B28"/>
    <w:rsid w:val="003D08AC"/>
    <w:rsid w:val="003D29E2"/>
    <w:rsid w:val="003D2B35"/>
    <w:rsid w:val="003D3BF9"/>
    <w:rsid w:val="003D4FAC"/>
    <w:rsid w:val="003D6367"/>
    <w:rsid w:val="003D7D1F"/>
    <w:rsid w:val="003D7FCC"/>
    <w:rsid w:val="003E0283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17238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024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1F1C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04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0F66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D42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3109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870"/>
    <w:rsid w:val="0067421F"/>
    <w:rsid w:val="00675499"/>
    <w:rsid w:val="006813E8"/>
    <w:rsid w:val="00684001"/>
    <w:rsid w:val="00684C7E"/>
    <w:rsid w:val="00685B94"/>
    <w:rsid w:val="006860DC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26B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3A9A"/>
    <w:rsid w:val="00797081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98D"/>
    <w:rsid w:val="007C5E15"/>
    <w:rsid w:val="007C728C"/>
    <w:rsid w:val="007C742A"/>
    <w:rsid w:val="007C7AF3"/>
    <w:rsid w:val="007D21C7"/>
    <w:rsid w:val="007D21CE"/>
    <w:rsid w:val="007D2346"/>
    <w:rsid w:val="007D2F08"/>
    <w:rsid w:val="007D3511"/>
    <w:rsid w:val="007D38DF"/>
    <w:rsid w:val="007D4553"/>
    <w:rsid w:val="007D4705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385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5F62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131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2DBF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A9C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DB0"/>
    <w:rsid w:val="009D006A"/>
    <w:rsid w:val="009D0431"/>
    <w:rsid w:val="009D0DE9"/>
    <w:rsid w:val="009D3814"/>
    <w:rsid w:val="009D39C6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7E35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41E7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D71"/>
    <w:rsid w:val="00AA0B9A"/>
    <w:rsid w:val="00AA1390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56A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23F"/>
    <w:rsid w:val="00B21EAB"/>
    <w:rsid w:val="00B224A6"/>
    <w:rsid w:val="00B22E20"/>
    <w:rsid w:val="00B23D87"/>
    <w:rsid w:val="00B246E9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E25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77C10"/>
    <w:rsid w:val="00B8093F"/>
    <w:rsid w:val="00B810B0"/>
    <w:rsid w:val="00B821E5"/>
    <w:rsid w:val="00B824E9"/>
    <w:rsid w:val="00B85A08"/>
    <w:rsid w:val="00B867B2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977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7F0"/>
    <w:rsid w:val="00CF0B03"/>
    <w:rsid w:val="00CF2378"/>
    <w:rsid w:val="00CF2863"/>
    <w:rsid w:val="00CF7307"/>
    <w:rsid w:val="00D00DE9"/>
    <w:rsid w:val="00D01129"/>
    <w:rsid w:val="00D038B3"/>
    <w:rsid w:val="00D04027"/>
    <w:rsid w:val="00D05FAC"/>
    <w:rsid w:val="00D07022"/>
    <w:rsid w:val="00D10C40"/>
    <w:rsid w:val="00D10CAA"/>
    <w:rsid w:val="00D11C1A"/>
    <w:rsid w:val="00D12407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471CC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2DA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2E2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5A9C"/>
    <w:rsid w:val="00E06118"/>
    <w:rsid w:val="00E063BE"/>
    <w:rsid w:val="00E06D43"/>
    <w:rsid w:val="00E07156"/>
    <w:rsid w:val="00E124C2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2A6"/>
    <w:rsid w:val="00E635A4"/>
    <w:rsid w:val="00E64F4F"/>
    <w:rsid w:val="00E64F70"/>
    <w:rsid w:val="00E65051"/>
    <w:rsid w:val="00E70AF4"/>
    <w:rsid w:val="00E7116E"/>
    <w:rsid w:val="00E7293F"/>
    <w:rsid w:val="00E72F4E"/>
    <w:rsid w:val="00E7310D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383"/>
    <w:rsid w:val="00F4055D"/>
    <w:rsid w:val="00F41DB4"/>
    <w:rsid w:val="00F42926"/>
    <w:rsid w:val="00F437EE"/>
    <w:rsid w:val="00F43829"/>
    <w:rsid w:val="00F44719"/>
    <w:rsid w:val="00F45B78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3549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1621"/>
    <w:rsid w:val="00FE224F"/>
    <w:rsid w:val="00FE2805"/>
    <w:rsid w:val="00FE3CA0"/>
    <w:rsid w:val="00FE3EA1"/>
    <w:rsid w:val="00FE630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03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56020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56020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1BA5636-2B4D-45EA-83E6-06028A4D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61e Consent to Sentencing for Major Indictable Offence in Magistrates Court</dc:title>
  <dc:subject/>
  <dc:creator>Courts Administration Authority</dc:creator>
  <cp:keywords>criminal; Forms</cp:keywords>
  <dc:description/>
  <cp:lastModifiedBy/>
  <cp:revision>1</cp:revision>
  <dcterms:created xsi:type="dcterms:W3CDTF">2020-11-15T23:32:00Z</dcterms:created>
  <dcterms:modified xsi:type="dcterms:W3CDTF">2022-08-08T06:52:00Z</dcterms:modified>
</cp:coreProperties>
</file>